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E0" w:rsidRDefault="00A571E0" w:rsidP="00A571E0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</w:pPr>
      <w:r w:rsidRPr="00A571E0"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  <w:t>Консультации для родителей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571E0"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  <w:t xml:space="preserve">«Правила безопасности для детей. Безопасность на </w:t>
      </w:r>
      <w:bookmarkStart w:id="0" w:name="_GoBack"/>
      <w:r w:rsidRPr="00A571E0"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  <w:t>дорогах»</w:t>
      </w:r>
    </w:p>
    <w:p w:rsidR="00A571E0" w:rsidRPr="00A571E0" w:rsidRDefault="00A571E0" w:rsidP="00A5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твои родители забыли, с какой стороны нужно обходить автобус, </w:t>
      </w:r>
      <w:bookmarkEnd w:id="0"/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для родителей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При движении по тротуару: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придерживайтесь правой стороны тротуара;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Готовясь перейти дорогу: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 выходе из дома: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 за препятствием опасности.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 ожидании общественного транспорта: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стойте вместе с детьми только на посадочных площадках, а при их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тротуаре или обочине.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 переходе проезжей части: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зебре, иначе ребенок привыкнет переходить где придется;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мототранспортными</w:t>
      </w:r>
      <w:proofErr w:type="spellEnd"/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 посадке и высадке из общественного транспорта: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 ребенка быть внимательным в зоне остановке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опасном месте для него: стоящий автобус сокращает обзор дороги в этой зоне.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 движении автомобиля: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родителей:</w:t>
      </w: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Безопасные шаги на пути к безопасности на дороге.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знать родители о своем ребенке?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3-4 года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лет-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7 лет-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уверенно отличать правую сторону дорогу от левой.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лет-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A57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 ближе автомобиль, тем он больше)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3EA" w:rsidRPr="00A571E0" w:rsidRDefault="00A973EA" w:rsidP="00A571E0">
      <w:pPr>
        <w:rPr>
          <w:rFonts w:ascii="Times New Roman" w:hAnsi="Times New Roman" w:cs="Times New Roman"/>
          <w:sz w:val="28"/>
          <w:szCs w:val="28"/>
        </w:rPr>
      </w:pPr>
    </w:p>
    <w:sectPr w:rsidR="00A973EA" w:rsidRPr="00A5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23" w:rsidRDefault="00B90E23" w:rsidP="00240A17">
      <w:pPr>
        <w:spacing w:after="0" w:line="240" w:lineRule="auto"/>
      </w:pPr>
      <w:r>
        <w:separator/>
      </w:r>
    </w:p>
  </w:endnote>
  <w:endnote w:type="continuationSeparator" w:id="0">
    <w:p w:rsidR="00B90E23" w:rsidRDefault="00B90E23" w:rsidP="0024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23" w:rsidRDefault="00B90E23" w:rsidP="00240A17">
      <w:pPr>
        <w:spacing w:after="0" w:line="240" w:lineRule="auto"/>
      </w:pPr>
      <w:r>
        <w:separator/>
      </w:r>
    </w:p>
  </w:footnote>
  <w:footnote w:type="continuationSeparator" w:id="0">
    <w:p w:rsidR="00B90E23" w:rsidRDefault="00B90E23" w:rsidP="0024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706"/>
    <w:multiLevelType w:val="multilevel"/>
    <w:tmpl w:val="90F8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0"/>
    <w:rsid w:val="00240A17"/>
    <w:rsid w:val="00A571E0"/>
    <w:rsid w:val="00A973EA"/>
    <w:rsid w:val="00B9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02AF8-A02E-4109-949E-350A45B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A17"/>
  </w:style>
  <w:style w:type="paragraph" w:styleId="a5">
    <w:name w:val="footer"/>
    <w:basedOn w:val="a"/>
    <w:link w:val="a6"/>
    <w:uiPriority w:val="99"/>
    <w:unhideWhenUsed/>
    <w:rsid w:val="00240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4179</Characters>
  <Application>Microsoft Office Word</Application>
  <DocSecurity>0</DocSecurity>
  <Lines>34</Lines>
  <Paragraphs>9</Paragraphs>
  <ScaleCrop>false</ScaleCrop>
  <Company>diakov.net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2020-09-29T17:10:00Z</dcterms:created>
  <dcterms:modified xsi:type="dcterms:W3CDTF">2020-10-09T09:32:00Z</dcterms:modified>
</cp:coreProperties>
</file>